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C3" w:rsidRDefault="00604036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noProof/>
          <w:sz w:val="40"/>
          <w:szCs w:val="40"/>
          <w:lang w:val="en-US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314325</wp:posOffset>
            </wp:positionV>
            <wp:extent cx="6849745" cy="5153660"/>
            <wp:effectExtent l="19050" t="0" r="8255" b="0"/>
            <wp:wrapNone/>
            <wp:docPr id="13" name="Picture 13" descr="Family Hands on Twitter: &quot;Old Mcdonald had a far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amily Hands on Twitter: &quot;Old Mcdonald had a farm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745" cy="515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4036">
        <w:rPr>
          <w:rFonts w:ascii="Tahoma" w:hAnsi="Tahoma" w:cs="Tahoma"/>
          <w:sz w:val="40"/>
          <w:szCs w:val="40"/>
        </w:rPr>
        <w:t xml:space="preserve">Examples of Farm Animal Handprints </w:t>
      </w:r>
    </w:p>
    <w:p w:rsidR="00604036" w:rsidRPr="00604036" w:rsidRDefault="00604036">
      <w:pPr>
        <w:rPr>
          <w:rFonts w:ascii="Tahoma" w:hAnsi="Tahoma" w:cs="Tahoma"/>
          <w:sz w:val="40"/>
          <w:szCs w:val="40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3741420</wp:posOffset>
            </wp:positionH>
            <wp:positionV relativeFrom="paragraph">
              <wp:posOffset>6710680</wp:posOffset>
            </wp:positionV>
            <wp:extent cx="3056255" cy="2208530"/>
            <wp:effectExtent l="19050" t="0" r="0" b="0"/>
            <wp:wrapNone/>
            <wp:docPr id="16" name="Picture 16" descr="Farm Animals | Farm animal crafts, Animal crafts, Duck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arm Animals | Farm animal crafts, Animal crafts, Duck craft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4647565</wp:posOffset>
            </wp:positionH>
            <wp:positionV relativeFrom="paragraph">
              <wp:posOffset>4157345</wp:posOffset>
            </wp:positionV>
            <wp:extent cx="2153920" cy="2873375"/>
            <wp:effectExtent l="19050" t="0" r="0" b="0"/>
            <wp:wrapNone/>
            <wp:docPr id="4" name="Picture 4" descr="Toddler farm crafts. Handprint chickens | Farm animal crafts, Far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ddler farm crafts. Handprint chickens | Farm animal crafts, Farm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287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6710680</wp:posOffset>
            </wp:positionV>
            <wp:extent cx="2937510" cy="2208530"/>
            <wp:effectExtent l="19050" t="0" r="0" b="0"/>
            <wp:wrapNone/>
            <wp:docPr id="7" name="Picture 7" descr="Pig Handprint | Arts and crafts for kids, Hand print animals, Far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g Handprint | Arts and crafts for kids, Hand print animals, Farm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4157345</wp:posOffset>
            </wp:positionV>
            <wp:extent cx="2212975" cy="2873375"/>
            <wp:effectExtent l="19050" t="0" r="0" b="0"/>
            <wp:wrapNone/>
            <wp:docPr id="1" name="Picture 1" descr="Cow Handprint Art - Craftu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w Handprint Art - Craftula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287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4157345</wp:posOffset>
            </wp:positionV>
            <wp:extent cx="2160270" cy="2873375"/>
            <wp:effectExtent l="19050" t="0" r="0" b="0"/>
            <wp:wrapNone/>
            <wp:docPr id="10" name="Picture 10" descr="This Handprint Chicken Craft Is Perfect For A Farm Unit Art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is Handprint Chicken Craft Is Perfect For A Farm Unit Art Projec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87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04036" w:rsidRPr="00604036" w:rsidSect="0060403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4036"/>
    <w:rsid w:val="003538A0"/>
    <w:rsid w:val="003C06F1"/>
    <w:rsid w:val="00604036"/>
    <w:rsid w:val="00A64BC3"/>
    <w:rsid w:val="00E6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BC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3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s.evans</dc:creator>
  <cp:lastModifiedBy>s.evans</cp:lastModifiedBy>
  <cp:revision>1</cp:revision>
  <dcterms:created xsi:type="dcterms:W3CDTF">2020-06-01T21:04:00Z</dcterms:created>
  <dcterms:modified xsi:type="dcterms:W3CDTF">2020-06-01T21:13:00Z</dcterms:modified>
</cp:coreProperties>
</file>